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6094"/>
      </w:tblGrid>
      <w:tr w:rsidRPr="00B86F6D" w:rsidR="00B86F6D" w:rsidTr="666624D2" w14:paraId="431EBD96" w14:textId="77777777">
        <w:trPr>
          <w:trHeight w:val="626"/>
        </w:trPr>
        <w:tc>
          <w:tcPr>
            <w:tcW w:w="29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C2ED3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2ED3">
              <w:rPr>
                <w:rFonts w:ascii="Calibri" w:hAnsi="Calibri" w:eastAsia="Times New Roman" w:cs="Calibri"/>
                <w:b/>
                <w:bCs/>
                <w:color w:val="000000" w:themeColor="text1"/>
                <w:sz w:val="28"/>
                <w:lang w:eastAsia="hr-HR"/>
              </w:rPr>
              <w:t>Ime i prezime nastavnika:</w:t>
            </w:r>
            <w:r w:rsidRPr="009C2ED3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C2ED3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2ED3">
              <w:rPr>
                <w:rFonts w:ascii="Calibri" w:hAnsi="Calibri" w:eastAsia="Times New Roman" w:cs="Calibri"/>
                <w:b/>
                <w:bCs/>
                <w:color w:val="000000" w:themeColor="text1"/>
                <w:sz w:val="28"/>
                <w:lang w:eastAsia="hr-HR"/>
              </w:rPr>
              <w:t>Održavanje</w:t>
            </w:r>
            <w:r w:rsidRPr="009C2ED3" w:rsidR="00B86F6D">
              <w:rPr>
                <w:rFonts w:ascii="Calibri" w:hAnsi="Calibri" w:eastAsia="Times New Roman" w:cs="Calibri"/>
                <w:b/>
                <w:bCs/>
                <w:color w:val="000000" w:themeColor="text1"/>
                <w:sz w:val="28"/>
                <w:lang w:eastAsia="hr-HR"/>
              </w:rPr>
              <w:t xml:space="preserve"> ispita:</w:t>
            </w:r>
            <w:r w:rsidRPr="009C2ED3" w:rsidR="00B86F6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</w:tr>
      <w:tr w:rsidRPr="00B86F6D" w:rsidR="00B86F6D" w:rsidTr="666624D2" w14:paraId="431EBD9C" w14:textId="77777777">
        <w:trPr>
          <w:trHeight w:val="353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D027E6" w:rsidRDefault="00AA6023" w14:paraId="431EBD9B" w14:textId="2076F8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hr-HR"/>
              </w:rPr>
            </w:pPr>
            <w:r w:rsidRPr="00AA602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8.5.2024. </w:t>
            </w:r>
            <w:r w:rsidRPr="00AA6023" w:rsidR="007657E2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8.30 </w:t>
            </w:r>
            <w:r w:rsidRPr="00AA6023" w:rsidR="00077BE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kemijskom praktikumu</w:t>
            </w:r>
            <w:r w:rsidRPr="00AA6023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(najaviti se nastavnici dva dana ranije na mail branka.bulovan-males@skole.hr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)</w:t>
            </w:r>
          </w:p>
        </w:tc>
      </w:tr>
      <w:tr w:rsidRPr="00B86F6D" w:rsidR="00B86F6D" w:rsidTr="666624D2" w14:paraId="431EBDA2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1568CE" w:rsidR="00B86F6D" w:rsidP="005B418B" w:rsidRDefault="001568CE" w14:paraId="431EBDA1" w14:textId="3F17E4A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6.5.2024. u 1</w:t>
            </w:r>
            <w:r w:rsidR="00272BAF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7.30</w:t>
            </w: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1568CE" w:rsidR="00CE290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primanja</w:t>
            </w: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(najaviti se nastavnici dva dana ranije na mail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ines.dobrijevic@skole.hr</w:t>
            </w:r>
            <w:r w:rsidRPr="001568CE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)</w:t>
            </w:r>
          </w:p>
        </w:tc>
      </w:tr>
      <w:tr w:rsidRPr="00B86F6D" w:rsidR="00B86F6D" w:rsidTr="666624D2" w14:paraId="431EBDA5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114E3" w:rsidR="00B86F6D" w:rsidP="00E54EAB" w:rsidRDefault="00A114E3" w14:paraId="431EBDA4" w14:textId="55C0971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A114E3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23.5.2024. u 15.00 </w:t>
            </w:r>
            <w:r w:rsidRPr="00A114E3" w:rsidR="006C53EC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kozmetičkom praktikumu</w:t>
            </w:r>
          </w:p>
        </w:tc>
      </w:tr>
      <w:tr w:rsidRPr="00B86F6D" w:rsidR="00B86F6D" w:rsidTr="666624D2" w14:paraId="431EBDA8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B86F6D" w:rsidRDefault="00A114E3" w14:paraId="431EBDA7" w14:textId="4C83608F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</w:pPr>
            <w:r w:rsidRPr="00A114E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16.5.2024. u 14.30 </w:t>
            </w:r>
            <w:r w:rsidRPr="00A114E3" w:rsidR="00EB5AD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A114E3" w:rsidR="00EB5AD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ped.praktikumu</w:t>
            </w:r>
            <w:proofErr w:type="spellEnd"/>
          </w:p>
        </w:tc>
      </w:tr>
      <w:tr w:rsidRPr="00B86F6D" w:rsidR="00B86F6D" w:rsidTr="666624D2" w14:paraId="431EBDAB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</w:pPr>
            <w:r w:rsidRPr="00A114E3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666624D2" w14:paraId="431EBDAE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BF4DD5" w:rsidRDefault="00A114E3" w14:paraId="431EBDAD" w14:textId="2993CB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A114E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8.5.2024. u 18.25 </w:t>
            </w:r>
            <w:r w:rsidRPr="00A114E3" w:rsidR="00951C5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za primanje roditelja</w:t>
            </w:r>
          </w:p>
        </w:tc>
      </w:tr>
      <w:tr w:rsidRPr="00B86F6D" w:rsidR="00B86F6D" w:rsidTr="666624D2" w14:paraId="431EBDB1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BF4DD5" w:rsidRDefault="002624BF" w14:paraId="431EBDB0" w14:textId="6E1E45A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AA6023"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A114E3" w:rsidR="00A114E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16.5.2024. </w:t>
            </w:r>
            <w:r w:rsidRPr="00A114E3" w:rsidR="000B02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18.25 u uč</w:t>
            </w:r>
            <w:r w:rsidRPr="00A114E3" w:rsidR="0011299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.1</w:t>
            </w:r>
          </w:p>
        </w:tc>
      </w:tr>
      <w:tr w:rsidRPr="00B86F6D" w:rsidR="00B86F6D" w:rsidTr="666624D2" w14:paraId="431EBDB4" w14:textId="77777777">
        <w:trPr>
          <w:trHeight w:val="221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114E3" w:rsidR="00B86F6D" w:rsidP="00BF4DD5" w:rsidRDefault="00A114E3" w14:paraId="431EBDB3" w14:textId="282D84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114E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2.5.2024.</w:t>
            </w:r>
            <w:r w:rsidRPr="00A114E3" w:rsidR="00C729C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A114E3" w:rsidR="001670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13.00 u sobi tajnika</w:t>
            </w:r>
          </w:p>
        </w:tc>
      </w:tr>
      <w:tr w:rsidRPr="00B86F6D" w:rsidR="00B86F6D" w:rsidTr="666624D2" w14:paraId="431EBDB7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BF4DD5" w:rsidRDefault="00810BC9" w14:paraId="431EBDB6" w14:textId="064EFAD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27A0E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15.5.2024. u 16.45 u uč.10</w:t>
            </w:r>
          </w:p>
        </w:tc>
      </w:tr>
      <w:tr w:rsidRPr="00B86F6D" w:rsidR="00B86F6D" w:rsidTr="666624D2" w14:paraId="431EBDBA" w14:textId="77777777">
        <w:trPr>
          <w:trHeight w:val="318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AA6023" w:rsidR="00B86F6D" w:rsidP="00BF4DD5" w:rsidRDefault="00127A0E" w14:paraId="431EBDB9" w14:textId="6501E7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127A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9.5</w:t>
            </w:r>
            <w:r w:rsidRPr="00127A0E" w:rsidR="00EA67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.2024. u 1</w:t>
            </w:r>
            <w:r w:rsidRPr="00127A0E" w:rsidR="00851A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6</w:t>
            </w:r>
            <w:r w:rsidRPr="00127A0E" w:rsidR="00EA67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.30 u uč.</w:t>
            </w:r>
            <w:r w:rsidRPr="00127A0E" w:rsidR="00851A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Pr="00B86F6D" w:rsidR="00711CE6" w:rsidTr="666624D2" w14:paraId="08BD53ED" w14:textId="77777777">
        <w:trPr>
          <w:trHeight w:val="318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711CE6" w:rsidP="00BF4DD5" w:rsidRDefault="003C77A5" w14:paraId="4D0660D3" w14:textId="524E7D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13.5.2024. u 16.30 u sobi za primanje roditelja</w:t>
            </w:r>
          </w:p>
        </w:tc>
      </w:tr>
      <w:tr w:rsidRPr="00B86F6D" w:rsidR="00B86F6D" w:rsidTr="666624D2" w14:paraId="431EBDBD" w14:textId="77777777">
        <w:trPr>
          <w:trHeight w:val="282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E15FD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AA6023" w:rsidP="00AA6023" w:rsidRDefault="003E15FD" w14:paraId="0200D666" w14:textId="6BC4444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504A6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A1430A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10.5.2024. u 12.00 na Marjanu (TZK  i Zdravstveni odgoj)</w:t>
            </w:r>
          </w:p>
          <w:p w:rsidRPr="00504A6A" w:rsidR="00504A6A" w:rsidP="00E54EAB" w:rsidRDefault="00504A6A" w14:paraId="431EBDBC" w14:textId="0597B6F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</w:p>
        </w:tc>
      </w:tr>
      <w:tr w:rsidRPr="00B86F6D" w:rsidR="00B86F6D" w:rsidTr="666624D2" w14:paraId="431EBDC0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F4DD5" w:rsidRDefault="006041A4" w14:paraId="431EBDBF" w14:textId="5EB0B4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04A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="002A4BE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14.5.2024. u 1</w:t>
            </w:r>
            <w:r w:rsidR="0092518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9.00 </w:t>
            </w:r>
            <w:r w:rsidR="002A4BE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uč.8 </w:t>
            </w:r>
            <w:r w:rsidRPr="00504A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(najaviti se nastavnici na rozana.vilibic@skole.hr)</w:t>
            </w:r>
          </w:p>
        </w:tc>
      </w:tr>
      <w:tr w:rsidRPr="00B86F6D" w:rsidR="00B86F6D" w:rsidTr="666624D2" w14:paraId="431EBDC3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2A4BE8" w14:paraId="431EBDC2" w14:textId="7E8B86E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16.5.2024. u 16.00 u uč.10</w:t>
            </w:r>
          </w:p>
        </w:tc>
      </w:tr>
      <w:tr w:rsidRPr="00B86F6D" w:rsidR="00B86F6D" w:rsidTr="666624D2" w14:paraId="431EBDC9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7401B" w:rsidR="00B86F6D" w:rsidP="00B86F6D" w:rsidRDefault="0067401B" w14:paraId="431EBDC8" w14:textId="1737D52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666624D2" w:rsidR="54CFDAC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14</w:t>
            </w:r>
            <w:r w:rsidRPr="666624D2" w:rsidR="0067401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.5.2024. u 1</w:t>
            </w:r>
            <w:r w:rsidRPr="666624D2" w:rsidR="2805952A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2</w:t>
            </w:r>
            <w:r w:rsidRPr="666624D2" w:rsidR="0067401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.00 </w:t>
            </w:r>
            <w:r w:rsidRPr="666624D2" w:rsidR="0034660D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>u frizerskom praktikumu</w:t>
            </w:r>
            <w:r w:rsidRPr="666624D2" w:rsidR="4134B16B">
              <w:rPr>
                <w:rFonts w:eastAsia="Times New Roman" w:cs="Times New Roman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(najaviti se nastavnici na marija.knezovic4@skole.hr)</w:t>
            </w:r>
          </w:p>
        </w:tc>
      </w:tr>
      <w:tr w:rsidRPr="00B86F6D" w:rsidR="00B86F6D" w:rsidTr="666624D2" w14:paraId="431EBDCC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2A4BE8" w14:paraId="431EBDCB" w14:textId="21AAE5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15.5.2024. u 19.05 </w:t>
            </w:r>
            <w:r w:rsidRPr="00504A6A" w:rsidR="00DB4325"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666624D2" w14:paraId="431EBDCF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67401B" w:rsidR="00B86F6D" w:rsidP="00B86F6D" w:rsidRDefault="0067401B" w14:paraId="431EBDCE" w14:textId="0E4CC16D">
            <w:pPr>
              <w:spacing w:after="0" w:line="240" w:lineRule="auto"/>
              <w:textAlignment w:val="baseline"/>
              <w:rPr>
                <w:rFonts w:eastAsia="Times New Roman" w:cs="Times New Roman"/>
                <w:color w:val="FF0000"/>
                <w:sz w:val="28"/>
                <w:szCs w:val="28"/>
                <w:lang w:eastAsia="hr-HR"/>
              </w:rPr>
            </w:pPr>
            <w:r w:rsidRPr="0067401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14.5.2024. u 15.40 </w:t>
            </w:r>
            <w:r w:rsidRPr="0067401B" w:rsidR="002F6320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666624D2" w14:paraId="431EBDD2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F06F9E" w:rsidRDefault="0067401B" w14:paraId="431EBDD1" w14:textId="6FEF50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6740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9.5.2024. u 17.00 </w:t>
            </w:r>
            <w:r w:rsidRPr="0067401B" w:rsidR="00DB43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sobi psihologa</w:t>
            </w:r>
          </w:p>
        </w:tc>
      </w:tr>
      <w:tr w:rsidRPr="00B86F6D" w:rsidR="00CB0759" w:rsidTr="666624D2" w14:paraId="431EBDD5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CB0759" w:rsidP="00F06F9E" w:rsidRDefault="0067401B" w14:paraId="431EBDD4" w14:textId="243C300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67401B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15.5.2024. u 16.45 </w:t>
            </w:r>
            <w:r w:rsidRPr="0067401B" w:rsidR="006B3CD2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5C46E0" w:rsidTr="666624D2" w14:paraId="6128EAE8" w14:textId="77777777">
        <w:trPr>
          <w:trHeight w:val="3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1F7D" w:rsidR="005C46E0" w:rsidP="00B86F6D" w:rsidRDefault="005C46E0" w14:paraId="75FC3C28" w14:textId="211D1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Bartul </w:t>
            </w:r>
            <w:proofErr w:type="spellStart"/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Pejković</w:t>
            </w:r>
            <w:proofErr w:type="spellEnd"/>
            <w:r w:rsidRPr="00751F7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 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51F7D" w:rsidR="005C46E0" w:rsidP="00F06F9E" w:rsidRDefault="009A751B" w14:paraId="689CC470" w14:textId="0F5BB32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23.5.2024. u 16.40 </w:t>
            </w:r>
            <w:r w:rsidRPr="00751F7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751F7D" w:rsidR="005C46E0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666624D2" w14:paraId="431EBDD8" w14:textId="77777777">
        <w:trPr>
          <w:trHeight w:val="37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B86F6D" w:rsidP="00B86F6D" w:rsidRDefault="0067401B" w14:paraId="431EBDD7" w14:textId="57337590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</w:pPr>
            <w:r w:rsidRPr="0067401B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 xml:space="preserve">9.5.2024. u 14.00 </w:t>
            </w:r>
            <w:r w:rsidRPr="0067401B" w:rsidR="00842CD5">
              <w:rPr>
                <w:rFonts w:eastAsia="Times New Roman" w:cs="Times New Roman"/>
                <w:color w:val="000000" w:themeColor="text1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666624D2" w14:paraId="431EBDDB" w14:textId="77777777">
        <w:trPr>
          <w:trHeight w:val="4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4681A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468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Darija Jelinčić 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4681A" w:rsidR="00B86F6D" w:rsidP="00BF4DD5" w:rsidRDefault="0094681A" w14:paraId="431EBDDA" w14:textId="3354F3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468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17.5.2024. u 18.25 </w:t>
            </w:r>
            <w:r w:rsidRPr="0094681A" w:rsidR="006F00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uč.11</w:t>
            </w:r>
          </w:p>
        </w:tc>
        <w:bookmarkStart w:name="_GoBack" w:id="0"/>
        <w:bookmarkEnd w:id="0"/>
      </w:tr>
      <w:tr w:rsidRPr="00B86F6D" w:rsidR="00062B92" w:rsidTr="666624D2" w14:paraId="31E6709C" w14:textId="77777777">
        <w:trPr>
          <w:trHeight w:val="4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062B92" w:rsidP="00BF4DD5" w:rsidRDefault="00712572" w14:paraId="7B561EBF" w14:textId="42F294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21</w:t>
            </w:r>
            <w:r w:rsidRPr="0094681A" w:rsidR="0067401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.5.2024. u 16.40 </w:t>
            </w:r>
            <w:r w:rsidRPr="0094681A" w:rsidR="006C684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u računalnoj učionici</w:t>
            </w:r>
          </w:p>
        </w:tc>
      </w:tr>
      <w:tr w:rsidRPr="00B86F6D" w:rsidR="00062B92" w:rsidTr="666624D2" w14:paraId="30D70325" w14:textId="77777777">
        <w:trPr>
          <w:trHeight w:val="407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04A6A" w:rsidR="00062B92" w:rsidP="00BF4DD5" w:rsidRDefault="00D537F5" w14:paraId="070DA09B" w14:textId="37BE3E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>10.5.2024.</w:t>
            </w:r>
            <w:r w:rsidRPr="00504A6A" w:rsidR="00842C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16.00 u friz. praktikumu</w:t>
            </w:r>
          </w:p>
        </w:tc>
      </w:tr>
      <w:tr w:rsidRPr="00B86F6D" w:rsidR="000E6356" w:rsidTr="666624D2" w14:paraId="431EBDDE" w14:textId="77777777">
        <w:trPr>
          <w:trHeight w:val="236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504A6A" w:rsidR="000E6356" w:rsidP="00B86F6D" w:rsidRDefault="009A751B" w14:paraId="431EBDDD" w14:textId="576CE1A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27.5.2024. u 15.00 </w:t>
            </w:r>
            <w:r w:rsidRPr="00504A6A" w:rsidR="0023691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 xml:space="preserve">u sobi za primanje roditelja. </w:t>
            </w:r>
            <w:r w:rsidRPr="00504A6A" w:rsidR="00494229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666624D2" w14:paraId="431EBDE1" w14:textId="77777777">
        <w:trPr>
          <w:trHeight w:val="236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666624D2" w14:paraId="431EBDE4" w14:textId="77777777">
        <w:trPr>
          <w:trHeight w:val="42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666624D2" w14:paraId="431EBDE7" w14:textId="77777777">
        <w:tc>
          <w:tcPr>
            <w:tcW w:w="2904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666624D2" w14:paraId="431EBDEA" w14:textId="77777777">
        <w:tc>
          <w:tcPr>
            <w:tcW w:w="2904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666624D2" w14:paraId="431EBDED" w14:textId="77777777">
        <w:trPr>
          <w:trHeight w:val="42"/>
        </w:trPr>
        <w:tc>
          <w:tcPr>
            <w:tcW w:w="290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071F2"/>
    <w:rsid w:val="0001004A"/>
    <w:rsid w:val="00025BEF"/>
    <w:rsid w:val="000463A6"/>
    <w:rsid w:val="00052B2A"/>
    <w:rsid w:val="00055EDB"/>
    <w:rsid w:val="000561E1"/>
    <w:rsid w:val="00061651"/>
    <w:rsid w:val="00062B92"/>
    <w:rsid w:val="0006574E"/>
    <w:rsid w:val="00067289"/>
    <w:rsid w:val="00071AAC"/>
    <w:rsid w:val="00077BE3"/>
    <w:rsid w:val="000825B1"/>
    <w:rsid w:val="00082E39"/>
    <w:rsid w:val="00083FCE"/>
    <w:rsid w:val="000A0CDE"/>
    <w:rsid w:val="000A26FC"/>
    <w:rsid w:val="000A4359"/>
    <w:rsid w:val="000B02F8"/>
    <w:rsid w:val="000B4A11"/>
    <w:rsid w:val="000C548C"/>
    <w:rsid w:val="000D0E15"/>
    <w:rsid w:val="000D136B"/>
    <w:rsid w:val="000E6356"/>
    <w:rsid w:val="000F0994"/>
    <w:rsid w:val="0011299E"/>
    <w:rsid w:val="001129E2"/>
    <w:rsid w:val="00125CFA"/>
    <w:rsid w:val="00127A0E"/>
    <w:rsid w:val="00127EF4"/>
    <w:rsid w:val="00152F39"/>
    <w:rsid w:val="001568CE"/>
    <w:rsid w:val="0016663E"/>
    <w:rsid w:val="0016702B"/>
    <w:rsid w:val="00193116"/>
    <w:rsid w:val="0019354D"/>
    <w:rsid w:val="001962CA"/>
    <w:rsid w:val="001A5C92"/>
    <w:rsid w:val="001A73A4"/>
    <w:rsid w:val="001B07A9"/>
    <w:rsid w:val="001B1E74"/>
    <w:rsid w:val="001D0D48"/>
    <w:rsid w:val="001D1E6D"/>
    <w:rsid w:val="001D74ED"/>
    <w:rsid w:val="001E03F3"/>
    <w:rsid w:val="001F07C4"/>
    <w:rsid w:val="001F0B74"/>
    <w:rsid w:val="00200714"/>
    <w:rsid w:val="00216E9F"/>
    <w:rsid w:val="002175B0"/>
    <w:rsid w:val="00224056"/>
    <w:rsid w:val="00224F1D"/>
    <w:rsid w:val="00225E85"/>
    <w:rsid w:val="0023171A"/>
    <w:rsid w:val="00236919"/>
    <w:rsid w:val="00240F38"/>
    <w:rsid w:val="00241BB3"/>
    <w:rsid w:val="0025129E"/>
    <w:rsid w:val="0025198F"/>
    <w:rsid w:val="002624BF"/>
    <w:rsid w:val="002717A7"/>
    <w:rsid w:val="00272BAF"/>
    <w:rsid w:val="00273020"/>
    <w:rsid w:val="002806F6"/>
    <w:rsid w:val="00284D5A"/>
    <w:rsid w:val="002A4BE8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2442A"/>
    <w:rsid w:val="00334581"/>
    <w:rsid w:val="00340A8B"/>
    <w:rsid w:val="00343DF9"/>
    <w:rsid w:val="0034654E"/>
    <w:rsid w:val="0034660D"/>
    <w:rsid w:val="003519A7"/>
    <w:rsid w:val="0035735C"/>
    <w:rsid w:val="003653E4"/>
    <w:rsid w:val="00365F67"/>
    <w:rsid w:val="00366921"/>
    <w:rsid w:val="00371774"/>
    <w:rsid w:val="003820EA"/>
    <w:rsid w:val="00382F7F"/>
    <w:rsid w:val="003846E8"/>
    <w:rsid w:val="00387F58"/>
    <w:rsid w:val="00390088"/>
    <w:rsid w:val="003C53E6"/>
    <w:rsid w:val="003C77A5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54443"/>
    <w:rsid w:val="00467853"/>
    <w:rsid w:val="00470BCE"/>
    <w:rsid w:val="00472BD4"/>
    <w:rsid w:val="004757EB"/>
    <w:rsid w:val="00481CF1"/>
    <w:rsid w:val="00483E07"/>
    <w:rsid w:val="00492BEE"/>
    <w:rsid w:val="0049398A"/>
    <w:rsid w:val="00494229"/>
    <w:rsid w:val="004A69C0"/>
    <w:rsid w:val="004B1F40"/>
    <w:rsid w:val="004C7D10"/>
    <w:rsid w:val="004D478D"/>
    <w:rsid w:val="004E043F"/>
    <w:rsid w:val="004E6868"/>
    <w:rsid w:val="004F15B2"/>
    <w:rsid w:val="004F248F"/>
    <w:rsid w:val="00503E5A"/>
    <w:rsid w:val="00504A6A"/>
    <w:rsid w:val="00505C5D"/>
    <w:rsid w:val="005064B3"/>
    <w:rsid w:val="005148FA"/>
    <w:rsid w:val="00521D8E"/>
    <w:rsid w:val="00521F67"/>
    <w:rsid w:val="00537C96"/>
    <w:rsid w:val="00546576"/>
    <w:rsid w:val="00550D8D"/>
    <w:rsid w:val="005538C4"/>
    <w:rsid w:val="00556929"/>
    <w:rsid w:val="00562E64"/>
    <w:rsid w:val="00566414"/>
    <w:rsid w:val="00571441"/>
    <w:rsid w:val="0058263C"/>
    <w:rsid w:val="00583D20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3ADA"/>
    <w:rsid w:val="006041A4"/>
    <w:rsid w:val="00612E64"/>
    <w:rsid w:val="006179EA"/>
    <w:rsid w:val="00622475"/>
    <w:rsid w:val="0062416F"/>
    <w:rsid w:val="00641F22"/>
    <w:rsid w:val="00644058"/>
    <w:rsid w:val="0065118B"/>
    <w:rsid w:val="00653918"/>
    <w:rsid w:val="00655F2D"/>
    <w:rsid w:val="006648CD"/>
    <w:rsid w:val="00670F75"/>
    <w:rsid w:val="0067401B"/>
    <w:rsid w:val="00675114"/>
    <w:rsid w:val="0068356E"/>
    <w:rsid w:val="00683E75"/>
    <w:rsid w:val="00695C27"/>
    <w:rsid w:val="006B3523"/>
    <w:rsid w:val="006B3CD2"/>
    <w:rsid w:val="006B6977"/>
    <w:rsid w:val="006C2E07"/>
    <w:rsid w:val="006C53EC"/>
    <w:rsid w:val="006C684E"/>
    <w:rsid w:val="006E0F39"/>
    <w:rsid w:val="006E1687"/>
    <w:rsid w:val="006E2514"/>
    <w:rsid w:val="006E5B33"/>
    <w:rsid w:val="006F0021"/>
    <w:rsid w:val="007048BE"/>
    <w:rsid w:val="00711CE6"/>
    <w:rsid w:val="00712572"/>
    <w:rsid w:val="007313A9"/>
    <w:rsid w:val="00741D58"/>
    <w:rsid w:val="00751F7D"/>
    <w:rsid w:val="00761E3C"/>
    <w:rsid w:val="007657E2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0BC9"/>
    <w:rsid w:val="008141DB"/>
    <w:rsid w:val="0082355A"/>
    <w:rsid w:val="00823586"/>
    <w:rsid w:val="00824F0E"/>
    <w:rsid w:val="008257EB"/>
    <w:rsid w:val="00842CD5"/>
    <w:rsid w:val="008465C9"/>
    <w:rsid w:val="00851A92"/>
    <w:rsid w:val="008624FA"/>
    <w:rsid w:val="0087215C"/>
    <w:rsid w:val="00890D0B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5181"/>
    <w:rsid w:val="00927E0D"/>
    <w:rsid w:val="009311B2"/>
    <w:rsid w:val="00936E64"/>
    <w:rsid w:val="0094681A"/>
    <w:rsid w:val="00951C5A"/>
    <w:rsid w:val="00954397"/>
    <w:rsid w:val="00964BA5"/>
    <w:rsid w:val="00971790"/>
    <w:rsid w:val="0098158F"/>
    <w:rsid w:val="00981944"/>
    <w:rsid w:val="009956D7"/>
    <w:rsid w:val="009A751B"/>
    <w:rsid w:val="009C2ED3"/>
    <w:rsid w:val="009C3A46"/>
    <w:rsid w:val="009C7031"/>
    <w:rsid w:val="009D1874"/>
    <w:rsid w:val="009E4B52"/>
    <w:rsid w:val="009F48C4"/>
    <w:rsid w:val="00A0321B"/>
    <w:rsid w:val="00A114E3"/>
    <w:rsid w:val="00A1430A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A6023"/>
    <w:rsid w:val="00AB15E4"/>
    <w:rsid w:val="00AC1D05"/>
    <w:rsid w:val="00AD7BE5"/>
    <w:rsid w:val="00AE2BC0"/>
    <w:rsid w:val="00AE54A1"/>
    <w:rsid w:val="00AF74F4"/>
    <w:rsid w:val="00B1703E"/>
    <w:rsid w:val="00B2252A"/>
    <w:rsid w:val="00B24F44"/>
    <w:rsid w:val="00B3149D"/>
    <w:rsid w:val="00B74B5B"/>
    <w:rsid w:val="00B83A37"/>
    <w:rsid w:val="00B86F6D"/>
    <w:rsid w:val="00B977BB"/>
    <w:rsid w:val="00BB4A94"/>
    <w:rsid w:val="00BB4AE0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55E5A"/>
    <w:rsid w:val="00C63CFB"/>
    <w:rsid w:val="00C729CE"/>
    <w:rsid w:val="00C81706"/>
    <w:rsid w:val="00C85FE5"/>
    <w:rsid w:val="00C91566"/>
    <w:rsid w:val="00CB0759"/>
    <w:rsid w:val="00CB0B08"/>
    <w:rsid w:val="00CB43C8"/>
    <w:rsid w:val="00CC2691"/>
    <w:rsid w:val="00CE2905"/>
    <w:rsid w:val="00CE3A63"/>
    <w:rsid w:val="00CE5EC1"/>
    <w:rsid w:val="00CF45F3"/>
    <w:rsid w:val="00D01C74"/>
    <w:rsid w:val="00D027E6"/>
    <w:rsid w:val="00D040AC"/>
    <w:rsid w:val="00D1045B"/>
    <w:rsid w:val="00D116B8"/>
    <w:rsid w:val="00D12DC8"/>
    <w:rsid w:val="00D22045"/>
    <w:rsid w:val="00D2454A"/>
    <w:rsid w:val="00D25162"/>
    <w:rsid w:val="00D25C37"/>
    <w:rsid w:val="00D3603B"/>
    <w:rsid w:val="00D537F5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540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713"/>
    <w:rsid w:val="00EA6D93"/>
    <w:rsid w:val="00EB3579"/>
    <w:rsid w:val="00EB5ADB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122D8"/>
    <w:rsid w:val="00F277F4"/>
    <w:rsid w:val="00F34CFA"/>
    <w:rsid w:val="00F351D6"/>
    <w:rsid w:val="00F42576"/>
    <w:rsid w:val="00F42F1D"/>
    <w:rsid w:val="00F52CF4"/>
    <w:rsid w:val="00F62A17"/>
    <w:rsid w:val="00F65895"/>
    <w:rsid w:val="00F70309"/>
    <w:rsid w:val="00F80BC3"/>
    <w:rsid w:val="00F813E5"/>
    <w:rsid w:val="00F83F64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0FF6892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805952A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26EF54F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34B16B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4CFDAC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66624D2"/>
    <w:rsid w:val="6A7D9501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01BA2-9FCB-4E69-9BC7-9CEBE86CBFA3}"/>
</file>

<file path=customXml/itemProps3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Marija Knezović</lastModifiedBy>
  <revision>162</revision>
  <lastPrinted>2024-04-24T13:29:00.0000000Z</lastPrinted>
  <dcterms:created xsi:type="dcterms:W3CDTF">2023-02-21T07:38:00.0000000Z</dcterms:created>
  <dcterms:modified xsi:type="dcterms:W3CDTF">2024-04-25T16:18:11.1106359Z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